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r w:rsidRPr="007D3D9D">
        <w:rPr>
          <w:rFonts w:ascii="Times New Roman" w:hAnsi="Times New Roman" w:cs="Times New Roman"/>
          <w:b/>
          <w:sz w:val="40"/>
          <w:szCs w:val="40"/>
        </w:rPr>
        <w:t xml:space="preserve">Технические  требования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ЭКРАНОВ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7D3D9D" w:rsidP="007D3D9D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>Разрешение 720х</w:t>
      </w:r>
      <w:r w:rsidR="001C78D0">
        <w:rPr>
          <w:rFonts w:ascii="Times New Roman" w:hAnsi="Times New Roman" w:cs="Times New Roman"/>
          <w:sz w:val="28"/>
          <w:szCs w:val="28"/>
        </w:rPr>
        <w:t>720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B61D2B" w:rsidP="00B61D2B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>Разрешение 720х</w:t>
      </w:r>
      <w:r w:rsidR="001C78D0">
        <w:rPr>
          <w:rFonts w:ascii="Times New Roman" w:hAnsi="Times New Roman" w:cs="Times New Roman"/>
          <w:sz w:val="28"/>
          <w:szCs w:val="28"/>
        </w:rPr>
        <w:t>720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3439"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 w:rsidR="001C78D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9D"/>
    <w:rsid w:val="000733B2"/>
    <w:rsid w:val="0009542F"/>
    <w:rsid w:val="000C4E2C"/>
    <w:rsid w:val="00167F55"/>
    <w:rsid w:val="001C78D0"/>
    <w:rsid w:val="00317DA1"/>
    <w:rsid w:val="00525997"/>
    <w:rsid w:val="00663439"/>
    <w:rsid w:val="0072251F"/>
    <w:rsid w:val="007D3D9D"/>
    <w:rsid w:val="00B61D2B"/>
    <w:rsid w:val="00CD525E"/>
    <w:rsid w:val="00E2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E0B-7614-4D03-BB6E-53DD772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Щитов Владимир</cp:lastModifiedBy>
  <cp:revision>2</cp:revision>
  <dcterms:created xsi:type="dcterms:W3CDTF">2024-01-09T05:58:00Z</dcterms:created>
  <dcterms:modified xsi:type="dcterms:W3CDTF">2024-01-09T05:58:00Z</dcterms:modified>
</cp:coreProperties>
</file>